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45C6" w14:textId="4A604858" w:rsidR="006708A9" w:rsidRPr="007A6DA3" w:rsidRDefault="0014349B" w:rsidP="007A6DA3">
      <w:pPr>
        <w:pStyle w:val="HTML"/>
        <w:jc w:val="center"/>
        <w:rPr>
          <w:rFonts w:ascii="Meiryo UI" w:eastAsia="Meiryo UI" w:hAnsi="Meiryo UI" w:cs="Meiryo UI"/>
          <w:sz w:val="48"/>
          <w:szCs w:val="48"/>
          <w:u w:val="single"/>
        </w:rPr>
      </w:pPr>
      <w:r>
        <w:rPr>
          <w:rFonts w:ascii="ＭＳ ゴシック" w:eastAsia="ＭＳ ゴシック" w:hAnsi="Times New Roman" w:hint="eastAsia"/>
          <w:noProof/>
        </w:rPr>
        <w:drawing>
          <wp:anchor distT="0" distB="0" distL="114300" distR="114300" simplePos="0" relativeHeight="251658752" behindDoc="1" locked="0" layoutInCell="1" allowOverlap="0" wp14:anchorId="27D85983" wp14:editId="4E85954E">
            <wp:simplePos x="0" y="0"/>
            <wp:positionH relativeFrom="column">
              <wp:posOffset>85725</wp:posOffset>
            </wp:positionH>
            <wp:positionV relativeFrom="paragraph">
              <wp:posOffset>79375</wp:posOffset>
            </wp:positionV>
            <wp:extent cx="1428115" cy="570230"/>
            <wp:effectExtent l="0" t="0" r="63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FA6">
        <w:rPr>
          <w:rFonts w:ascii="Meiryo UI" w:eastAsia="Meiryo UI" w:hAnsi="Meiryo UI" w:cs="Meiryo UI" w:hint="eastAsia"/>
          <w:sz w:val="48"/>
          <w:szCs w:val="48"/>
          <w:u w:val="single"/>
        </w:rPr>
        <w:t>J</w:t>
      </w:r>
      <w:r w:rsidR="00982FA6">
        <w:rPr>
          <w:rFonts w:ascii="Meiryo UI" w:eastAsia="Meiryo UI" w:hAnsi="Meiryo UI" w:cs="Meiryo UI"/>
          <w:sz w:val="48"/>
          <w:szCs w:val="48"/>
          <w:u w:val="single"/>
        </w:rPr>
        <w:t xml:space="preserve"> SPORTS</w:t>
      </w:r>
      <w:r w:rsidR="00982FA6">
        <w:rPr>
          <w:rFonts w:ascii="Meiryo UI" w:eastAsia="Meiryo UI" w:hAnsi="Meiryo UI" w:cs="Meiryo UI" w:hint="eastAsia"/>
          <w:sz w:val="48"/>
          <w:szCs w:val="48"/>
          <w:u w:val="single"/>
        </w:rPr>
        <w:t>申込書</w:t>
      </w:r>
    </w:p>
    <w:tbl>
      <w:tblPr>
        <w:tblStyle w:val="ae"/>
        <w:tblpPr w:leftFromText="142" w:rightFromText="142" w:vertAnchor="page" w:horzAnchor="margin" w:tblpX="108" w:tblpY="2051"/>
        <w:tblW w:w="0" w:type="auto"/>
        <w:tblLook w:val="04A0" w:firstRow="1" w:lastRow="0" w:firstColumn="1" w:lastColumn="0" w:noHBand="0" w:noVBand="1"/>
      </w:tblPr>
      <w:tblGrid>
        <w:gridCol w:w="2309"/>
        <w:gridCol w:w="7885"/>
      </w:tblGrid>
      <w:tr w:rsidR="006708A9" w:rsidRPr="00E934DD" w14:paraId="53141FDE" w14:textId="77777777" w:rsidTr="008110C3">
        <w:trPr>
          <w:trHeight w:val="270"/>
        </w:trPr>
        <w:tc>
          <w:tcPr>
            <w:tcW w:w="2309" w:type="dxa"/>
            <w:noWrap/>
            <w:hideMark/>
          </w:tcPr>
          <w:p w14:paraId="1F596744" w14:textId="77777777" w:rsidR="006708A9" w:rsidRPr="00E934DD" w:rsidRDefault="006708A9" w:rsidP="007A6DA3">
            <w:pPr>
              <w:jc w:val="center"/>
              <w:rPr>
                <w:rFonts w:ascii="Meiryo UI" w:eastAsia="Meiryo UI" w:hAnsi="Meiryo UI" w:cs="Meiryo UI"/>
              </w:rPr>
            </w:pPr>
            <w:r w:rsidRPr="00E934DD">
              <w:rPr>
                <w:rFonts w:ascii="Meiryo UI" w:eastAsia="Meiryo UI" w:hAnsi="Meiryo UI" w:cs="Meiryo UI" w:hint="eastAsia"/>
              </w:rPr>
              <w:t>申請項目</w:t>
            </w:r>
          </w:p>
        </w:tc>
        <w:tc>
          <w:tcPr>
            <w:tcW w:w="7885" w:type="dxa"/>
            <w:noWrap/>
            <w:hideMark/>
          </w:tcPr>
          <w:p w14:paraId="43DB673B" w14:textId="77777777" w:rsidR="006708A9" w:rsidRPr="00E934DD" w:rsidRDefault="006708A9" w:rsidP="007A6DA3">
            <w:pPr>
              <w:jc w:val="center"/>
              <w:rPr>
                <w:rFonts w:ascii="Meiryo UI" w:eastAsia="Meiryo UI" w:hAnsi="Meiryo UI" w:cs="Meiryo UI"/>
              </w:rPr>
            </w:pPr>
            <w:r w:rsidRPr="00E934DD">
              <w:rPr>
                <w:rFonts w:ascii="Meiryo UI" w:eastAsia="Meiryo UI" w:hAnsi="Meiryo UI" w:cs="Meiryo UI" w:hint="eastAsia"/>
              </w:rPr>
              <w:t>記入欄</w:t>
            </w:r>
          </w:p>
        </w:tc>
      </w:tr>
      <w:tr w:rsidR="006708A9" w:rsidRPr="00E934DD" w14:paraId="5FA982B3" w14:textId="77777777" w:rsidTr="008110C3">
        <w:trPr>
          <w:trHeight w:val="855"/>
        </w:trPr>
        <w:tc>
          <w:tcPr>
            <w:tcW w:w="2309" w:type="dxa"/>
            <w:noWrap/>
            <w:vAlign w:val="center"/>
            <w:hideMark/>
          </w:tcPr>
          <w:p w14:paraId="461774E5" w14:textId="77777777" w:rsidR="006708A9" w:rsidRPr="00E934DD" w:rsidRDefault="00C27239" w:rsidP="007A6DA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イベント主催者</w:t>
            </w:r>
          </w:p>
        </w:tc>
        <w:tc>
          <w:tcPr>
            <w:tcW w:w="7885" w:type="dxa"/>
            <w:noWrap/>
            <w:vAlign w:val="center"/>
            <w:hideMark/>
          </w:tcPr>
          <w:p w14:paraId="0CEC4897" w14:textId="77777777" w:rsidR="006708A9" w:rsidRPr="006708A9" w:rsidRDefault="006708A9" w:rsidP="007A6DA3">
            <w:pPr>
              <w:rPr>
                <w:rFonts w:ascii="Meiryo UI" w:eastAsia="Meiryo UI" w:hAnsi="Meiryo UI" w:cs="Meiryo UI"/>
                <w:sz w:val="32"/>
              </w:rPr>
            </w:pPr>
          </w:p>
        </w:tc>
      </w:tr>
      <w:tr w:rsidR="00C27239" w:rsidRPr="00E934DD" w14:paraId="2C04B27F" w14:textId="77777777" w:rsidTr="008110C3">
        <w:trPr>
          <w:trHeight w:val="855"/>
        </w:trPr>
        <w:tc>
          <w:tcPr>
            <w:tcW w:w="2309" w:type="dxa"/>
            <w:noWrap/>
            <w:vAlign w:val="center"/>
            <w:hideMark/>
          </w:tcPr>
          <w:p w14:paraId="0507EF90" w14:textId="77777777" w:rsidR="00AA2069" w:rsidRPr="00E934DD" w:rsidRDefault="00AA2069" w:rsidP="007A6DA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イベント主催者住所</w:t>
            </w:r>
          </w:p>
        </w:tc>
        <w:tc>
          <w:tcPr>
            <w:tcW w:w="7885" w:type="dxa"/>
            <w:noWrap/>
            <w:vAlign w:val="center"/>
            <w:hideMark/>
          </w:tcPr>
          <w:p w14:paraId="7FE7220E" w14:textId="2913C758" w:rsidR="00C27239" w:rsidRDefault="008110C3" w:rsidP="007A6DA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〒</w:t>
            </w:r>
          </w:p>
          <w:p w14:paraId="76D33FE6" w14:textId="77777777" w:rsidR="008110C3" w:rsidRDefault="008110C3" w:rsidP="007A6DA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1C7E1552" w14:textId="4BFB39D9" w:rsidR="008110C3" w:rsidRPr="00C50EA2" w:rsidRDefault="008110C3" w:rsidP="007A6DA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27239" w:rsidRPr="00E934DD" w14:paraId="6A7209AC" w14:textId="77777777" w:rsidTr="008110C3">
        <w:trPr>
          <w:trHeight w:val="855"/>
        </w:trPr>
        <w:tc>
          <w:tcPr>
            <w:tcW w:w="2309" w:type="dxa"/>
            <w:noWrap/>
            <w:vAlign w:val="center"/>
            <w:hideMark/>
          </w:tcPr>
          <w:p w14:paraId="4B408575" w14:textId="77777777" w:rsidR="00C27239" w:rsidRPr="00E934DD" w:rsidRDefault="00AA2069" w:rsidP="007A6DA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担当者名</w:t>
            </w:r>
          </w:p>
        </w:tc>
        <w:tc>
          <w:tcPr>
            <w:tcW w:w="7885" w:type="dxa"/>
            <w:noWrap/>
            <w:vAlign w:val="center"/>
            <w:hideMark/>
          </w:tcPr>
          <w:p w14:paraId="054CB2BF" w14:textId="77777777" w:rsidR="00C27239" w:rsidRPr="00C50EA2" w:rsidRDefault="00C27239" w:rsidP="007A6DA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27239" w:rsidRPr="00E934DD" w14:paraId="72146696" w14:textId="77777777" w:rsidTr="008110C3">
        <w:trPr>
          <w:trHeight w:val="855"/>
        </w:trPr>
        <w:tc>
          <w:tcPr>
            <w:tcW w:w="2309" w:type="dxa"/>
            <w:noWrap/>
            <w:vAlign w:val="center"/>
            <w:hideMark/>
          </w:tcPr>
          <w:p w14:paraId="33EA05D8" w14:textId="651409E7" w:rsidR="00AA2069" w:rsidRPr="00E934DD" w:rsidRDefault="00B4197C" w:rsidP="007A6DA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連絡先</w:t>
            </w:r>
          </w:p>
        </w:tc>
        <w:tc>
          <w:tcPr>
            <w:tcW w:w="7885" w:type="dxa"/>
            <w:noWrap/>
            <w:vAlign w:val="center"/>
            <w:hideMark/>
          </w:tcPr>
          <w:p w14:paraId="0FE6CBB8" w14:textId="1410C53F" w:rsidR="00AA2069" w:rsidRDefault="00B4197C" w:rsidP="00B4197C">
            <w:pPr>
              <w:ind w:firstLineChars="150" w:firstLine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4197C"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  <w:r w:rsidRPr="00B4197C"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</w:p>
          <w:p w14:paraId="33EEFAB3" w14:textId="64DAB4FD" w:rsidR="00B4197C" w:rsidRPr="00B4197C" w:rsidRDefault="00B4197C" w:rsidP="007A6DA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（メールアドレス）</w:t>
            </w:r>
          </w:p>
        </w:tc>
      </w:tr>
      <w:tr w:rsidR="0065480F" w:rsidRPr="00E934DD" w14:paraId="601B63FB" w14:textId="77777777" w:rsidTr="008110C3">
        <w:trPr>
          <w:trHeight w:val="855"/>
        </w:trPr>
        <w:tc>
          <w:tcPr>
            <w:tcW w:w="2309" w:type="dxa"/>
            <w:noWrap/>
            <w:vAlign w:val="center"/>
          </w:tcPr>
          <w:p w14:paraId="3FC7A565" w14:textId="77777777" w:rsidR="0065480F" w:rsidRDefault="008110C3" w:rsidP="007A6DA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請求書送付先</w:t>
            </w:r>
          </w:p>
          <w:p w14:paraId="13B0863A" w14:textId="67FD904E" w:rsidR="008110C3" w:rsidRPr="008110C3" w:rsidRDefault="008110C3" w:rsidP="007A6DA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（主催者と異なる場合）</w:t>
            </w:r>
          </w:p>
        </w:tc>
        <w:tc>
          <w:tcPr>
            <w:tcW w:w="7885" w:type="dxa"/>
            <w:noWrap/>
            <w:vAlign w:val="center"/>
          </w:tcPr>
          <w:p w14:paraId="77FD0E9B" w14:textId="6231E682" w:rsidR="0065480F" w:rsidRDefault="008110C3" w:rsidP="007A6DA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（住所）〒</w:t>
            </w:r>
          </w:p>
          <w:p w14:paraId="7A728C06" w14:textId="4782964E" w:rsidR="008110C3" w:rsidRDefault="008110C3" w:rsidP="007A6DA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（社名）</w:t>
            </w:r>
          </w:p>
          <w:p w14:paraId="761A0AC0" w14:textId="33E3C57D" w:rsidR="008110C3" w:rsidRPr="008110C3" w:rsidRDefault="008110C3" w:rsidP="007A6DA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（部署・担当者名）</w:t>
            </w:r>
          </w:p>
        </w:tc>
      </w:tr>
      <w:tr w:rsidR="008110C3" w:rsidRPr="00E934DD" w14:paraId="6BC91C66" w14:textId="77777777" w:rsidTr="008110C3">
        <w:trPr>
          <w:trHeight w:val="855"/>
        </w:trPr>
        <w:tc>
          <w:tcPr>
            <w:tcW w:w="2309" w:type="dxa"/>
            <w:noWrap/>
            <w:vAlign w:val="center"/>
            <w:hideMark/>
          </w:tcPr>
          <w:p w14:paraId="15D77452" w14:textId="6217F46A" w:rsidR="008110C3" w:rsidRPr="00E934DD" w:rsidRDefault="008110C3" w:rsidP="00020EA6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イベント実施日</w:t>
            </w:r>
          </w:p>
        </w:tc>
        <w:tc>
          <w:tcPr>
            <w:tcW w:w="7885" w:type="dxa"/>
            <w:noWrap/>
            <w:vAlign w:val="center"/>
            <w:hideMark/>
          </w:tcPr>
          <w:p w14:paraId="059622FE" w14:textId="7333A1BF" w:rsidR="008110C3" w:rsidRPr="003617F7" w:rsidRDefault="008110C3" w:rsidP="003617F7">
            <w:pPr>
              <w:ind w:firstLineChars="100" w:firstLine="280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8110C3" w:rsidRPr="00E934DD" w14:paraId="5A3B2CB3" w14:textId="77777777" w:rsidTr="008110C3">
        <w:trPr>
          <w:trHeight w:val="855"/>
        </w:trPr>
        <w:tc>
          <w:tcPr>
            <w:tcW w:w="2309" w:type="dxa"/>
            <w:noWrap/>
            <w:vAlign w:val="center"/>
            <w:hideMark/>
          </w:tcPr>
          <w:p w14:paraId="1D5362C1" w14:textId="5DC26B33" w:rsidR="008110C3" w:rsidRPr="00E934DD" w:rsidRDefault="008110C3" w:rsidP="008110C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イベント会場名</w:t>
            </w:r>
          </w:p>
        </w:tc>
        <w:tc>
          <w:tcPr>
            <w:tcW w:w="7885" w:type="dxa"/>
            <w:noWrap/>
            <w:vAlign w:val="center"/>
            <w:hideMark/>
          </w:tcPr>
          <w:p w14:paraId="23003698" w14:textId="44AD1BF2" w:rsidR="008110C3" w:rsidRPr="0014349B" w:rsidRDefault="008110C3" w:rsidP="008110C3">
            <w:pPr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110C3" w:rsidRPr="00E934DD" w14:paraId="1A83B58B" w14:textId="77777777" w:rsidTr="008110C3">
        <w:trPr>
          <w:trHeight w:val="855"/>
        </w:trPr>
        <w:tc>
          <w:tcPr>
            <w:tcW w:w="2309" w:type="dxa"/>
            <w:noWrap/>
            <w:vAlign w:val="center"/>
            <w:hideMark/>
          </w:tcPr>
          <w:p w14:paraId="39B4CB70" w14:textId="7CBC9914" w:rsidR="008110C3" w:rsidRPr="00E934DD" w:rsidRDefault="008110C3" w:rsidP="008110C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イベント会場住所</w:t>
            </w:r>
          </w:p>
        </w:tc>
        <w:tc>
          <w:tcPr>
            <w:tcW w:w="7885" w:type="dxa"/>
            <w:noWrap/>
            <w:vAlign w:val="center"/>
            <w:hideMark/>
          </w:tcPr>
          <w:p w14:paraId="1ED73128" w14:textId="6B79D0D4" w:rsidR="008110C3" w:rsidRDefault="003617F7" w:rsidP="008110C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〒</w:t>
            </w:r>
          </w:p>
          <w:p w14:paraId="67ED6D37" w14:textId="5291604F" w:rsidR="0014349B" w:rsidRPr="003617F7" w:rsidRDefault="0014349B" w:rsidP="008110C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8110C3" w:rsidRPr="00E934DD" w14:paraId="16D12865" w14:textId="77777777" w:rsidTr="008110C3">
        <w:trPr>
          <w:trHeight w:val="855"/>
        </w:trPr>
        <w:tc>
          <w:tcPr>
            <w:tcW w:w="2309" w:type="dxa"/>
            <w:noWrap/>
            <w:vAlign w:val="center"/>
            <w:hideMark/>
          </w:tcPr>
          <w:p w14:paraId="3C02F27A" w14:textId="0D7DA122" w:rsidR="008110C3" w:rsidRDefault="008B1ABB" w:rsidP="008110C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8B1ABB">
              <w:rPr>
                <w:rFonts w:ascii="Trebuchet MS" w:eastAsia="Meiryo UI" w:hAnsi="Trebuchet MS" w:cs="Meiryo UI"/>
                <w:sz w:val="24"/>
              </w:rPr>
              <w:t>J SPORTS</w:t>
            </w:r>
            <w:r>
              <w:rPr>
                <w:rFonts w:ascii="Trebuchet MS" w:eastAsia="Meiryo UI" w:hAnsi="Trebuchet MS" w:cs="Meiryo UI" w:hint="eastAsia"/>
                <w:sz w:val="24"/>
              </w:rPr>
              <w:t>契約状況</w:t>
            </w:r>
          </w:p>
          <w:p w14:paraId="0AC77ADF" w14:textId="581D11B4" w:rsidR="008110C3" w:rsidRPr="00982FA6" w:rsidRDefault="008110C3" w:rsidP="008110C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（マルをしてください）</w:t>
            </w:r>
          </w:p>
        </w:tc>
        <w:tc>
          <w:tcPr>
            <w:tcW w:w="7885" w:type="dxa"/>
            <w:noWrap/>
            <w:vAlign w:val="center"/>
            <w:hideMark/>
          </w:tcPr>
          <w:p w14:paraId="21C17C7A" w14:textId="0A6F48C0" w:rsidR="008110C3" w:rsidRPr="006708A9" w:rsidRDefault="008110C3" w:rsidP="008110C3">
            <w:pPr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 xml:space="preserve">　　　</w:t>
            </w:r>
            <w:r w:rsidR="008B1ABB">
              <w:rPr>
                <w:rFonts w:ascii="Meiryo UI" w:eastAsia="Meiryo UI" w:hAnsi="Meiryo UI" w:cs="Meiryo UI" w:hint="eastAsia"/>
                <w:sz w:val="32"/>
              </w:rPr>
              <w:t>法人契約無し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　　　</w:t>
            </w:r>
            <w:r w:rsidR="008B1ABB">
              <w:rPr>
                <w:rFonts w:ascii="Meiryo UI" w:eastAsia="Meiryo UI" w:hAnsi="Meiryo UI" w:cs="Meiryo UI" w:hint="eastAsia"/>
                <w:sz w:val="32"/>
              </w:rPr>
              <w:t>法人契約有り</w:t>
            </w:r>
            <w:r>
              <w:rPr>
                <w:rFonts w:ascii="Meiryo UI" w:eastAsia="Meiryo UI" w:hAnsi="Meiryo UI" w:cs="Meiryo UI" w:hint="eastAsia"/>
                <w:sz w:val="32"/>
              </w:rPr>
              <w:t xml:space="preserve">　　　</w:t>
            </w:r>
            <w:r w:rsidR="008B1ABB">
              <w:rPr>
                <w:rFonts w:ascii="Meiryo UI" w:eastAsia="Meiryo UI" w:hAnsi="Meiryo UI" w:cs="Meiryo UI" w:hint="eastAsia"/>
                <w:sz w:val="32"/>
              </w:rPr>
              <w:t>不明</w:t>
            </w:r>
          </w:p>
        </w:tc>
      </w:tr>
      <w:tr w:rsidR="008110C3" w:rsidRPr="00E934DD" w14:paraId="3A557B5C" w14:textId="77777777" w:rsidTr="008110C3">
        <w:trPr>
          <w:trHeight w:val="855"/>
        </w:trPr>
        <w:tc>
          <w:tcPr>
            <w:tcW w:w="2309" w:type="dxa"/>
            <w:noWrap/>
            <w:vAlign w:val="center"/>
          </w:tcPr>
          <w:p w14:paraId="2618AF7C" w14:textId="77777777" w:rsidR="008110C3" w:rsidRDefault="008110C3" w:rsidP="008110C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B</w:t>
            </w:r>
            <w:r>
              <w:rPr>
                <w:rFonts w:ascii="Meiryo UI" w:eastAsia="Meiryo UI" w:hAnsi="Meiryo UI" w:cs="Meiryo UI"/>
                <w:sz w:val="24"/>
              </w:rPr>
              <w:t>-CAS</w:t>
            </w:r>
            <w:r>
              <w:rPr>
                <w:rFonts w:ascii="Meiryo UI" w:eastAsia="Meiryo UI" w:hAnsi="Meiryo UI" w:cs="Meiryo UI" w:hint="eastAsia"/>
                <w:sz w:val="24"/>
              </w:rPr>
              <w:t>番号</w:t>
            </w:r>
          </w:p>
          <w:p w14:paraId="5C70AEBF" w14:textId="1C10DC59" w:rsidR="008110C3" w:rsidRDefault="008110C3" w:rsidP="008110C3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982FA6">
              <w:rPr>
                <w:rFonts w:ascii="Meiryo UI" w:eastAsia="Meiryo UI" w:hAnsi="Meiryo UI" w:cs="Meiryo UI" w:hint="eastAsia"/>
                <w:sz w:val="20"/>
                <w:szCs w:val="20"/>
              </w:rPr>
              <w:t>未確定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時</w:t>
            </w:r>
            <w:r w:rsidRPr="00982FA6">
              <w:rPr>
                <w:rFonts w:ascii="Meiryo UI" w:eastAsia="Meiryo UI" w:hAnsi="Meiryo UI" w:cs="Meiryo UI" w:hint="eastAsia"/>
                <w:sz w:val="20"/>
                <w:szCs w:val="20"/>
              </w:rPr>
              <w:t>は後日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で可)</w:t>
            </w:r>
          </w:p>
        </w:tc>
        <w:tc>
          <w:tcPr>
            <w:tcW w:w="7885" w:type="dxa"/>
            <w:noWrap/>
            <w:vAlign w:val="center"/>
          </w:tcPr>
          <w:p w14:paraId="69ECBE82" w14:textId="687D0780" w:rsidR="008110C3" w:rsidRDefault="008110C3" w:rsidP="00555B82">
            <w:pPr>
              <w:jc w:val="center"/>
              <w:rPr>
                <w:rFonts w:ascii="Meiryo UI" w:eastAsia="Meiryo UI" w:hAnsi="Meiryo UI" w:cs="Meiryo UI"/>
                <w:sz w:val="32"/>
              </w:rPr>
            </w:pPr>
            <w:r>
              <w:rPr>
                <w:rFonts w:ascii="Meiryo UI" w:eastAsia="Meiryo UI" w:hAnsi="Meiryo UI" w:cs="Meiryo UI" w:hint="eastAsia"/>
                <w:sz w:val="32"/>
              </w:rPr>
              <w:t>－　　　　　　－　　　　　　－　　　　　　－</w:t>
            </w:r>
          </w:p>
        </w:tc>
      </w:tr>
    </w:tbl>
    <w:p w14:paraId="71075686" w14:textId="274AF2E3" w:rsidR="006708A9" w:rsidRPr="00555B82" w:rsidRDefault="00555B82" w:rsidP="00555B82">
      <w:pPr>
        <w:pStyle w:val="HTML"/>
        <w:ind w:firstLineChars="100" w:firstLine="210"/>
        <w:jc w:val="righ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記入日：2</w:t>
      </w:r>
      <w:r>
        <w:rPr>
          <w:rFonts w:ascii="Meiryo UI" w:eastAsia="Meiryo UI" w:hAnsi="Meiryo UI" w:cs="Meiryo UI"/>
          <w:sz w:val="21"/>
          <w:szCs w:val="21"/>
        </w:rPr>
        <w:t>023</w:t>
      </w:r>
      <w:r>
        <w:rPr>
          <w:rFonts w:ascii="Meiryo UI" w:eastAsia="Meiryo UI" w:hAnsi="Meiryo UI" w:cs="Meiryo UI" w:hint="eastAsia"/>
          <w:sz w:val="21"/>
          <w:szCs w:val="21"/>
        </w:rPr>
        <w:t>年　　月　　　日</w:t>
      </w:r>
    </w:p>
    <w:p w14:paraId="08820D58" w14:textId="77777777" w:rsidR="0014349B" w:rsidRDefault="0014349B">
      <w:pPr>
        <w:pStyle w:val="HTML"/>
        <w:jc w:val="both"/>
        <w:rPr>
          <w:rFonts w:ascii="Meiryo UI" w:eastAsia="Meiryo UI" w:hAnsi="Meiryo UI" w:cs="Meiryo UI"/>
          <w:sz w:val="21"/>
          <w:szCs w:val="21"/>
        </w:rPr>
      </w:pPr>
    </w:p>
    <w:p w14:paraId="418F367C" w14:textId="75BDAC25" w:rsidR="007257F7" w:rsidRDefault="007257F7">
      <w:pPr>
        <w:pStyle w:val="HTML"/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【申請書送付先】</w:t>
      </w:r>
    </w:p>
    <w:p w14:paraId="2E2A0ACA" w14:textId="77777777" w:rsidR="007257F7" w:rsidRDefault="007257F7" w:rsidP="007257F7">
      <w:pPr>
        <w:pStyle w:val="HTML"/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株式会社ジェイ・スポーツ　渉外部　大川　佳佑</w:t>
      </w:r>
    </w:p>
    <w:p w14:paraId="1DECB5C3" w14:textId="77777777" w:rsidR="007257F7" w:rsidRDefault="007257F7" w:rsidP="007257F7">
      <w:pPr>
        <w:pStyle w:val="HTML"/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/>
          <w:sz w:val="21"/>
          <w:szCs w:val="21"/>
        </w:rPr>
        <w:t>M</w:t>
      </w:r>
      <w:r>
        <w:rPr>
          <w:rFonts w:ascii="Meiryo UI" w:eastAsia="Meiryo UI" w:hAnsi="Meiryo UI" w:cs="Meiryo UI" w:hint="eastAsia"/>
          <w:sz w:val="21"/>
          <w:szCs w:val="21"/>
        </w:rPr>
        <w:t>ail：</w:t>
      </w:r>
      <w:hyperlink r:id="rId8" w:history="1">
        <w:r w:rsidRPr="002C1536">
          <w:rPr>
            <w:rStyle w:val="a7"/>
            <w:rFonts w:ascii="Meiryo UI" w:eastAsia="Meiryo UI" w:hAnsi="Meiryo UI" w:cs="Meiryo UI"/>
            <w:sz w:val="21"/>
            <w:szCs w:val="21"/>
          </w:rPr>
          <w:t>contents</w:t>
        </w:r>
        <w:r w:rsidRPr="002C1536">
          <w:rPr>
            <w:rStyle w:val="a7"/>
            <w:rFonts w:ascii="Meiryo UI" w:eastAsia="Meiryo UI" w:hAnsi="Meiryo UI" w:cs="Meiryo UI" w:hint="eastAsia"/>
            <w:sz w:val="21"/>
            <w:szCs w:val="21"/>
          </w:rPr>
          <w:t>@jsports.co.jp</w:t>
        </w:r>
      </w:hyperlink>
    </w:p>
    <w:p w14:paraId="1D05AD2B" w14:textId="77777777" w:rsidR="007A6DA3" w:rsidRDefault="007257F7">
      <w:pPr>
        <w:pStyle w:val="HTML"/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携帯：090-5587-0195</w:t>
      </w:r>
      <w:r w:rsidR="00686FB6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686FB6">
        <w:rPr>
          <w:rFonts w:ascii="Meiryo UI" w:eastAsia="Meiryo UI" w:hAnsi="Meiryo UI" w:cs="Meiryo UI"/>
          <w:sz w:val="21"/>
          <w:szCs w:val="21"/>
        </w:rPr>
        <w:t>/ TEL</w:t>
      </w:r>
      <w:r w:rsidR="00686FB6">
        <w:rPr>
          <w:rFonts w:ascii="Meiryo UI" w:eastAsia="Meiryo UI" w:hAnsi="Meiryo UI" w:cs="Meiryo UI" w:hint="eastAsia"/>
          <w:sz w:val="21"/>
          <w:szCs w:val="21"/>
        </w:rPr>
        <w:t>：0</w:t>
      </w:r>
      <w:r w:rsidR="00686FB6">
        <w:rPr>
          <w:rFonts w:ascii="Meiryo UI" w:eastAsia="Meiryo UI" w:hAnsi="Meiryo UI" w:cs="Meiryo UI"/>
          <w:sz w:val="21"/>
          <w:szCs w:val="21"/>
        </w:rPr>
        <w:t>3-5500-3475</w:t>
      </w:r>
    </w:p>
    <w:p w14:paraId="7DD10E5A" w14:textId="08224F61" w:rsidR="00686FB6" w:rsidRPr="007257F7" w:rsidRDefault="00686FB6">
      <w:pPr>
        <w:pStyle w:val="HTML"/>
        <w:jc w:val="both"/>
        <w:rPr>
          <w:rFonts w:ascii="Meiryo UI" w:eastAsia="Meiryo UI" w:hAnsi="Meiryo UI" w:cs="Meiryo UI"/>
          <w:sz w:val="21"/>
          <w:szCs w:val="21"/>
        </w:rPr>
      </w:pPr>
    </w:p>
    <w:p w14:paraId="58209AB0" w14:textId="51D553FD" w:rsidR="007257F7" w:rsidRDefault="007257F7">
      <w:pPr>
        <w:pStyle w:val="HTML"/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【視聴契約について】</w:t>
      </w:r>
    </w:p>
    <w:p w14:paraId="75DB45D9" w14:textId="7A80A755" w:rsidR="007257F7" w:rsidRDefault="007257F7" w:rsidP="007257F7">
      <w:pPr>
        <w:pStyle w:val="HTML"/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●ご提出いただいた申請書の内容確認後、視聴環境の状況や視聴契約に関する</w:t>
      </w:r>
      <w:r w:rsidR="002F6DD4">
        <w:rPr>
          <w:rFonts w:ascii="Meiryo UI" w:eastAsia="Meiryo UI" w:hAnsi="Meiryo UI" w:cs="Meiryo UI" w:hint="eastAsia"/>
          <w:sz w:val="21"/>
          <w:szCs w:val="21"/>
        </w:rPr>
        <w:t>内容</w:t>
      </w:r>
      <w:r>
        <w:rPr>
          <w:rFonts w:ascii="Meiryo UI" w:eastAsia="Meiryo UI" w:hAnsi="Meiryo UI" w:cs="Meiryo UI" w:hint="eastAsia"/>
          <w:sz w:val="21"/>
          <w:szCs w:val="21"/>
        </w:rPr>
        <w:t>について、</w:t>
      </w:r>
    </w:p>
    <w:p w14:paraId="781395F5" w14:textId="77777777" w:rsidR="007257F7" w:rsidRDefault="007257F7">
      <w:pPr>
        <w:pStyle w:val="HTML"/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申請書に記載いただいたご担当者様へ、ご連絡させていただきます。</w:t>
      </w:r>
    </w:p>
    <w:p w14:paraId="226CC939" w14:textId="77777777" w:rsidR="007257F7" w:rsidRDefault="007257F7">
      <w:pPr>
        <w:pStyle w:val="HTML"/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●イベントに関する規定や上映に関する注意事項等は、実施ガイドラインに記載の内容をご確認の上遵守ください。</w:t>
      </w:r>
    </w:p>
    <w:p w14:paraId="427054DE" w14:textId="11176A93" w:rsidR="007257F7" w:rsidRPr="007257F7" w:rsidRDefault="007257F7">
      <w:pPr>
        <w:pStyle w:val="HTML"/>
        <w:jc w:val="both"/>
        <w:rPr>
          <w:rFonts w:ascii="Meiryo UI" w:eastAsia="Meiryo UI" w:hAnsi="Meiryo UI" w:cs="Meiryo UI"/>
          <w:sz w:val="21"/>
          <w:szCs w:val="21"/>
        </w:rPr>
      </w:pPr>
    </w:p>
    <w:p w14:paraId="6A749539" w14:textId="70FEC54B" w:rsidR="007257F7" w:rsidRPr="003B3CA0" w:rsidRDefault="007257F7" w:rsidP="007A6DA3">
      <w:pPr>
        <w:jc w:val="left"/>
        <w:rPr>
          <w:rFonts w:ascii="Meiryo UI" w:eastAsia="Meiryo UI" w:hAnsi="Meiryo UI" w:cs="Meiryo UI"/>
          <w:szCs w:val="21"/>
        </w:rPr>
      </w:pPr>
      <w:r w:rsidRPr="003B3CA0">
        <w:rPr>
          <w:rFonts w:ascii="Meiryo UI" w:eastAsia="Meiryo UI" w:hAnsi="Meiryo UI" w:cs="Meiryo UI" w:hint="eastAsia"/>
          <w:szCs w:val="21"/>
        </w:rPr>
        <w:t>株式会社ジェイ・スポーツ</w:t>
      </w:r>
    </w:p>
    <w:p w14:paraId="0AA99C28" w14:textId="78C015C7" w:rsidR="00EC4FAA" w:rsidRPr="00C95FF9" w:rsidRDefault="007257F7" w:rsidP="0014349B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  <w:r w:rsidRPr="003B3CA0">
        <w:rPr>
          <w:rFonts w:ascii="Meiryo UI" w:eastAsia="Meiryo UI" w:hAnsi="Meiryo UI" w:cs="Meiryo UI" w:hint="eastAsia"/>
          <w:szCs w:val="21"/>
        </w:rPr>
        <w:t>〒135-8668 東京都江東区青海2-</w:t>
      </w:r>
      <w:r w:rsidR="002F6DD4">
        <w:rPr>
          <w:rFonts w:ascii="Meiryo UI" w:eastAsia="Meiryo UI" w:hAnsi="Meiryo UI" w:cs="Meiryo UI"/>
          <w:szCs w:val="21"/>
        </w:rPr>
        <w:t>5</w:t>
      </w:r>
      <w:r w:rsidRPr="003B3CA0">
        <w:rPr>
          <w:rFonts w:ascii="Meiryo UI" w:eastAsia="Meiryo UI" w:hAnsi="Meiryo UI" w:cs="Meiryo UI" w:hint="eastAsia"/>
          <w:szCs w:val="21"/>
        </w:rPr>
        <w:t>-</w:t>
      </w:r>
      <w:r w:rsidR="002F6DD4">
        <w:rPr>
          <w:rFonts w:ascii="Meiryo UI" w:eastAsia="Meiryo UI" w:hAnsi="Meiryo UI" w:cs="Meiryo UI"/>
          <w:szCs w:val="21"/>
        </w:rPr>
        <w:t>10</w:t>
      </w:r>
      <w:r w:rsidR="003617F7">
        <w:rPr>
          <w:rFonts w:ascii="Meiryo UI" w:eastAsia="Meiryo UI" w:hAnsi="Meiryo UI" w:cs="Meiryo UI" w:hint="eastAsia"/>
          <w:szCs w:val="21"/>
        </w:rPr>
        <w:t xml:space="preserve">　</w:t>
      </w:r>
      <w:r w:rsidR="002F6DD4">
        <w:rPr>
          <w:rFonts w:ascii="Meiryo UI" w:eastAsia="Meiryo UI" w:hAnsi="Meiryo UI" w:cs="Meiryo UI" w:hint="eastAsia"/>
          <w:szCs w:val="21"/>
        </w:rPr>
        <w:t>テレコムセンタービル2</w:t>
      </w:r>
      <w:r w:rsidR="002F6DD4">
        <w:rPr>
          <w:rFonts w:ascii="Meiryo UI" w:eastAsia="Meiryo UI" w:hAnsi="Meiryo UI" w:cs="Meiryo UI"/>
          <w:szCs w:val="21"/>
        </w:rPr>
        <w:t>0</w:t>
      </w:r>
      <w:r w:rsidRPr="003B3CA0">
        <w:rPr>
          <w:rFonts w:ascii="Meiryo UI" w:eastAsia="Meiryo UI" w:hAnsi="Meiryo UI" w:cs="Meiryo UI" w:hint="eastAsia"/>
          <w:szCs w:val="21"/>
        </w:rPr>
        <w:t>階</w:t>
      </w:r>
      <w:r w:rsidR="0014349B">
        <w:rPr>
          <w:rFonts w:ascii="Meiryo UI" w:eastAsia="Meiryo UI" w:hAnsi="Meiryo UI" w:cs="Meiryo UI" w:hint="eastAsia"/>
          <w:szCs w:val="21"/>
        </w:rPr>
        <w:t xml:space="preserve">　　　　　　　　　</w:t>
      </w:r>
      <w:r w:rsidR="00020EA6">
        <w:rPr>
          <w:rFonts w:ascii="Meiryo UI" w:eastAsia="Meiryo UI" w:hAnsi="Meiryo UI" w:cs="Meiryo UI" w:hint="eastAsia"/>
          <w:szCs w:val="21"/>
        </w:rPr>
        <w:t xml:space="preserve">　　　　　　　　</w:t>
      </w:r>
      <w:r w:rsidR="00020EA6">
        <w:rPr>
          <w:rFonts w:ascii="Meiryo UI" w:eastAsia="Meiryo UI" w:hAnsi="Meiryo UI" w:cs="Meiryo UI"/>
          <w:szCs w:val="21"/>
        </w:rPr>
        <w:t>RWC2023</w:t>
      </w:r>
      <w:r w:rsidR="00C95FF9">
        <w:rPr>
          <w:rFonts w:ascii="Meiryo UI" w:eastAsia="Meiryo UI" w:hAnsi="Meiryo UI" w:cs="Meiryo UI" w:hint="eastAsia"/>
          <w:szCs w:val="21"/>
        </w:rPr>
        <w:t>用</w:t>
      </w:r>
    </w:p>
    <w:sectPr w:rsidR="00EC4FAA" w:rsidRPr="00C95FF9" w:rsidSect="009042E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AD0B" w14:textId="77777777" w:rsidR="00341BEE" w:rsidRDefault="00341BEE" w:rsidP="005C2520">
      <w:r>
        <w:separator/>
      </w:r>
    </w:p>
  </w:endnote>
  <w:endnote w:type="continuationSeparator" w:id="0">
    <w:p w14:paraId="46A80817" w14:textId="77777777" w:rsidR="00341BEE" w:rsidRDefault="00341BEE" w:rsidP="005C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0501" w14:textId="77777777" w:rsidR="00341BEE" w:rsidRDefault="00341BEE" w:rsidP="005C2520">
      <w:r>
        <w:separator/>
      </w:r>
    </w:p>
  </w:footnote>
  <w:footnote w:type="continuationSeparator" w:id="0">
    <w:p w14:paraId="19596232" w14:textId="77777777" w:rsidR="00341BEE" w:rsidRDefault="00341BEE" w:rsidP="005C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938"/>
    <w:multiLevelType w:val="singleLevel"/>
    <w:tmpl w:val="D2D8282E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DB17AD9"/>
    <w:multiLevelType w:val="singleLevel"/>
    <w:tmpl w:val="56927998"/>
    <w:lvl w:ilvl="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" w15:restartNumberingAfterBreak="0">
    <w:nsid w:val="11B57D4B"/>
    <w:multiLevelType w:val="singleLevel"/>
    <w:tmpl w:val="E88AA874"/>
    <w:lvl w:ilvl="0">
      <w:numFmt w:val="bullet"/>
      <w:lvlText w:val="●"/>
      <w:lvlJc w:val="left"/>
      <w:pPr>
        <w:tabs>
          <w:tab w:val="num" w:pos="315"/>
        </w:tabs>
        <w:ind w:left="315" w:hanging="315"/>
      </w:pPr>
      <w:rPr>
        <w:rFonts w:ascii="MS UI Gothic" w:eastAsia="MS UI Gothic" w:hAnsi="MS UI Gothic" w:hint="eastAsia"/>
      </w:rPr>
    </w:lvl>
  </w:abstractNum>
  <w:abstractNum w:abstractNumId="3" w15:restartNumberingAfterBreak="0">
    <w:nsid w:val="13AE346F"/>
    <w:multiLevelType w:val="singleLevel"/>
    <w:tmpl w:val="975638CE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4" w15:restartNumberingAfterBreak="0">
    <w:nsid w:val="1588327D"/>
    <w:multiLevelType w:val="singleLevel"/>
    <w:tmpl w:val="30326A8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Ｐ明朝" w:eastAsia="ＭＳ Ｐ明朝" w:hAnsi="Century" w:hint="eastAsia"/>
      </w:rPr>
    </w:lvl>
  </w:abstractNum>
  <w:abstractNum w:abstractNumId="5" w15:restartNumberingAfterBreak="0">
    <w:nsid w:val="1C577863"/>
    <w:multiLevelType w:val="singleLevel"/>
    <w:tmpl w:val="8F925248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40"/>
      </w:pPr>
      <w:rPr>
        <w:rFonts w:ascii="ＭＳ Ｐ明朝" w:eastAsia="ＭＳ Ｐ明朝" w:hAnsi="Century" w:hint="eastAsia"/>
      </w:rPr>
    </w:lvl>
  </w:abstractNum>
  <w:abstractNum w:abstractNumId="6" w15:restartNumberingAfterBreak="0">
    <w:nsid w:val="1F3727F1"/>
    <w:multiLevelType w:val="singleLevel"/>
    <w:tmpl w:val="FCFACFEC"/>
    <w:lvl w:ilvl="0">
      <w:numFmt w:val="bullet"/>
      <w:lvlText w:val="◆"/>
      <w:lvlJc w:val="left"/>
      <w:pPr>
        <w:tabs>
          <w:tab w:val="num" w:pos="285"/>
        </w:tabs>
        <w:ind w:left="285" w:hanging="285"/>
      </w:pPr>
      <w:rPr>
        <w:rFonts w:ascii="MS UI Gothic" w:eastAsia="MS UI Gothic" w:hAnsi="MS UI Gothic" w:hint="eastAsia"/>
      </w:rPr>
    </w:lvl>
  </w:abstractNum>
  <w:abstractNum w:abstractNumId="7" w15:restartNumberingAfterBreak="0">
    <w:nsid w:val="2B6916F0"/>
    <w:multiLevelType w:val="singleLevel"/>
    <w:tmpl w:val="3558F1EA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ＭＳ Ｐゴシック" w:hint="eastAsia"/>
      </w:rPr>
    </w:lvl>
  </w:abstractNum>
  <w:abstractNum w:abstractNumId="8" w15:restartNumberingAfterBreak="0">
    <w:nsid w:val="39F06035"/>
    <w:multiLevelType w:val="singleLevel"/>
    <w:tmpl w:val="59269F6C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9" w15:restartNumberingAfterBreak="0">
    <w:nsid w:val="3B2A6A9C"/>
    <w:multiLevelType w:val="singleLevel"/>
    <w:tmpl w:val="4DDA3C9C"/>
    <w:lvl w:ilvl="0"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HGP創英角ｺﾞｼｯｸUB" w:eastAsia="HGP創英角ｺﾞｼｯｸUB" w:hAnsi="Century" w:hint="eastAsia"/>
      </w:rPr>
    </w:lvl>
  </w:abstractNum>
  <w:abstractNum w:abstractNumId="10" w15:restartNumberingAfterBreak="0">
    <w:nsid w:val="41F34BE7"/>
    <w:multiLevelType w:val="singleLevel"/>
    <w:tmpl w:val="638A4444"/>
    <w:lvl w:ilvl="0">
      <w:start w:val="1"/>
      <w:numFmt w:val="bullet"/>
      <w:lvlText w:val="●"/>
      <w:lvlJc w:val="left"/>
      <w:pPr>
        <w:tabs>
          <w:tab w:val="num" w:pos="285"/>
        </w:tabs>
        <w:ind w:left="285" w:hanging="285"/>
      </w:pPr>
      <w:rPr>
        <w:rFonts w:ascii="MS UI Gothic" w:eastAsia="MS UI Gothic" w:hAnsi="MS UI Gothic" w:hint="eastAsia"/>
      </w:rPr>
    </w:lvl>
  </w:abstractNum>
  <w:abstractNum w:abstractNumId="11" w15:restartNumberingAfterBreak="0">
    <w:nsid w:val="48842A9A"/>
    <w:multiLevelType w:val="singleLevel"/>
    <w:tmpl w:val="10328DA6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12" w15:restartNumberingAfterBreak="0">
    <w:nsid w:val="50213E0C"/>
    <w:multiLevelType w:val="singleLevel"/>
    <w:tmpl w:val="1D98CF38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3" w15:restartNumberingAfterBreak="0">
    <w:nsid w:val="520E21EA"/>
    <w:multiLevelType w:val="singleLevel"/>
    <w:tmpl w:val="957645C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abstractNum w:abstractNumId="14" w15:restartNumberingAfterBreak="0">
    <w:nsid w:val="526F3541"/>
    <w:multiLevelType w:val="hybridMultilevel"/>
    <w:tmpl w:val="8E200E18"/>
    <w:lvl w:ilvl="0" w:tplc="9976C0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7C391B"/>
    <w:multiLevelType w:val="singleLevel"/>
    <w:tmpl w:val="EBACE2F4"/>
    <w:lvl w:ilvl="0"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HG丸ｺﾞｼｯｸM-PRO" w:eastAsia="HG丸ｺﾞｼｯｸM-PRO" w:hAnsi="Century" w:hint="eastAsia"/>
      </w:rPr>
    </w:lvl>
  </w:abstractNum>
  <w:abstractNum w:abstractNumId="16" w15:restartNumberingAfterBreak="0">
    <w:nsid w:val="56BF2448"/>
    <w:multiLevelType w:val="hybridMultilevel"/>
    <w:tmpl w:val="4EE89316"/>
    <w:lvl w:ilvl="0" w:tplc="6F4C5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AE602A"/>
    <w:multiLevelType w:val="singleLevel"/>
    <w:tmpl w:val="D4D2066E"/>
    <w:lvl w:ilvl="0"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HGP創英角ｺﾞｼｯｸUB" w:eastAsia="HGP創英角ｺﾞｼｯｸUB" w:hAnsi="Century" w:hint="eastAsia"/>
      </w:rPr>
    </w:lvl>
  </w:abstractNum>
  <w:abstractNum w:abstractNumId="18" w15:restartNumberingAfterBreak="0">
    <w:nsid w:val="5D251EA2"/>
    <w:multiLevelType w:val="singleLevel"/>
    <w:tmpl w:val="EB5E0A8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19" w15:restartNumberingAfterBreak="0">
    <w:nsid w:val="65EA1E47"/>
    <w:multiLevelType w:val="singleLevel"/>
    <w:tmpl w:val="678E29C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20" w15:restartNumberingAfterBreak="0">
    <w:nsid w:val="68DD3020"/>
    <w:multiLevelType w:val="singleLevel"/>
    <w:tmpl w:val="0F86DEF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 w15:restartNumberingAfterBreak="0">
    <w:nsid w:val="69CD2517"/>
    <w:multiLevelType w:val="singleLevel"/>
    <w:tmpl w:val="4D4CE3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abstractNum w:abstractNumId="22" w15:restartNumberingAfterBreak="0">
    <w:nsid w:val="6AF0396B"/>
    <w:multiLevelType w:val="singleLevel"/>
    <w:tmpl w:val="05029496"/>
    <w:lvl w:ilvl="0">
      <w:numFmt w:val="bullet"/>
      <w:lvlText w:val="◆"/>
      <w:lvlJc w:val="left"/>
      <w:pPr>
        <w:tabs>
          <w:tab w:val="num" w:pos="2520"/>
        </w:tabs>
        <w:ind w:left="2520" w:hanging="360"/>
      </w:pPr>
      <w:rPr>
        <w:rFonts w:ascii="ＭＳ 明朝" w:hint="eastAsia"/>
      </w:rPr>
    </w:lvl>
  </w:abstractNum>
  <w:abstractNum w:abstractNumId="23" w15:restartNumberingAfterBreak="0">
    <w:nsid w:val="6BEF0224"/>
    <w:multiLevelType w:val="singleLevel"/>
    <w:tmpl w:val="9CC2637A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6DD6079E"/>
    <w:multiLevelType w:val="singleLevel"/>
    <w:tmpl w:val="B58EBE28"/>
    <w:lvl w:ilvl="0">
      <w:numFmt w:val="bullet"/>
      <w:lvlText w:val="●"/>
      <w:lvlJc w:val="left"/>
      <w:pPr>
        <w:tabs>
          <w:tab w:val="num" w:pos="315"/>
        </w:tabs>
        <w:ind w:left="315" w:hanging="315"/>
      </w:pPr>
      <w:rPr>
        <w:rFonts w:ascii="HGP創英角ｺﾞｼｯｸUB" w:eastAsia="HGP創英角ｺﾞｼｯｸUB" w:hAnsi="Century" w:hint="eastAsia"/>
      </w:rPr>
    </w:lvl>
  </w:abstractNum>
  <w:abstractNum w:abstractNumId="25" w15:restartNumberingAfterBreak="0">
    <w:nsid w:val="73D62115"/>
    <w:multiLevelType w:val="singleLevel"/>
    <w:tmpl w:val="B8BA6DA6"/>
    <w:lvl w:ilvl="0">
      <w:numFmt w:val="bullet"/>
      <w:lvlText w:val="●"/>
      <w:lvlJc w:val="left"/>
      <w:pPr>
        <w:tabs>
          <w:tab w:val="num" w:pos="315"/>
        </w:tabs>
        <w:ind w:left="315" w:hanging="315"/>
      </w:pPr>
      <w:rPr>
        <w:rFonts w:ascii="MS UI Gothic" w:eastAsia="MS UI Gothic" w:hAnsi="MS UI Gothic" w:hint="eastAsia"/>
      </w:rPr>
    </w:lvl>
  </w:abstractNum>
  <w:abstractNum w:abstractNumId="26" w15:restartNumberingAfterBreak="0">
    <w:nsid w:val="7F6A5A04"/>
    <w:multiLevelType w:val="singleLevel"/>
    <w:tmpl w:val="1158BC3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num w:numId="1" w16cid:durableId="654455930">
    <w:abstractNumId w:val="22"/>
  </w:num>
  <w:num w:numId="2" w16cid:durableId="1411123468">
    <w:abstractNumId w:val="26"/>
  </w:num>
  <w:num w:numId="3" w16cid:durableId="367726364">
    <w:abstractNumId w:val="4"/>
  </w:num>
  <w:num w:numId="4" w16cid:durableId="850147247">
    <w:abstractNumId w:val="23"/>
  </w:num>
  <w:num w:numId="5" w16cid:durableId="606500663">
    <w:abstractNumId w:val="12"/>
  </w:num>
  <w:num w:numId="6" w16cid:durableId="1893690823">
    <w:abstractNumId w:val="1"/>
  </w:num>
  <w:num w:numId="7" w16cid:durableId="1567689311">
    <w:abstractNumId w:val="5"/>
  </w:num>
  <w:num w:numId="8" w16cid:durableId="1053578537">
    <w:abstractNumId w:val="18"/>
  </w:num>
  <w:num w:numId="9" w16cid:durableId="1231963401">
    <w:abstractNumId w:val="21"/>
  </w:num>
  <w:num w:numId="10" w16cid:durableId="43023293">
    <w:abstractNumId w:val="13"/>
  </w:num>
  <w:num w:numId="11" w16cid:durableId="2009863641">
    <w:abstractNumId w:val="11"/>
  </w:num>
  <w:num w:numId="12" w16cid:durableId="135535389">
    <w:abstractNumId w:val="15"/>
  </w:num>
  <w:num w:numId="13" w16cid:durableId="1395926994">
    <w:abstractNumId w:val="19"/>
  </w:num>
  <w:num w:numId="14" w16cid:durableId="190345221">
    <w:abstractNumId w:val="3"/>
  </w:num>
  <w:num w:numId="15" w16cid:durableId="1607347462">
    <w:abstractNumId w:val="20"/>
  </w:num>
  <w:num w:numId="16" w16cid:durableId="139880776">
    <w:abstractNumId w:val="8"/>
  </w:num>
  <w:num w:numId="17" w16cid:durableId="525795581">
    <w:abstractNumId w:val="0"/>
  </w:num>
  <w:num w:numId="18" w16cid:durableId="2039232706">
    <w:abstractNumId w:val="7"/>
  </w:num>
  <w:num w:numId="19" w16cid:durableId="814494277">
    <w:abstractNumId w:val="10"/>
  </w:num>
  <w:num w:numId="20" w16cid:durableId="1095634489">
    <w:abstractNumId w:val="6"/>
  </w:num>
  <w:num w:numId="21" w16cid:durableId="770055393">
    <w:abstractNumId w:val="2"/>
  </w:num>
  <w:num w:numId="22" w16cid:durableId="1327904499">
    <w:abstractNumId w:val="25"/>
  </w:num>
  <w:num w:numId="23" w16cid:durableId="895315422">
    <w:abstractNumId w:val="24"/>
  </w:num>
  <w:num w:numId="24" w16cid:durableId="864710488">
    <w:abstractNumId w:val="9"/>
  </w:num>
  <w:num w:numId="25" w16cid:durableId="367920967">
    <w:abstractNumId w:val="17"/>
  </w:num>
  <w:num w:numId="26" w16cid:durableId="266036705">
    <w:abstractNumId w:val="14"/>
  </w:num>
  <w:num w:numId="27" w16cid:durableId="13184580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99"/>
    <w:rsid w:val="00004145"/>
    <w:rsid w:val="00011CFA"/>
    <w:rsid w:val="00020EA6"/>
    <w:rsid w:val="00034F77"/>
    <w:rsid w:val="00045387"/>
    <w:rsid w:val="00056F8E"/>
    <w:rsid w:val="000754F2"/>
    <w:rsid w:val="00081AEC"/>
    <w:rsid w:val="000846EB"/>
    <w:rsid w:val="00090655"/>
    <w:rsid w:val="000A2ED7"/>
    <w:rsid w:val="000B0145"/>
    <w:rsid w:val="000B1A33"/>
    <w:rsid w:val="000B4458"/>
    <w:rsid w:val="000B74EC"/>
    <w:rsid w:val="000C2A04"/>
    <w:rsid w:val="000D2DA2"/>
    <w:rsid w:val="000D464A"/>
    <w:rsid w:val="000E36B7"/>
    <w:rsid w:val="00105C8B"/>
    <w:rsid w:val="00116918"/>
    <w:rsid w:val="00121A35"/>
    <w:rsid w:val="0012296B"/>
    <w:rsid w:val="0014349B"/>
    <w:rsid w:val="00144B4B"/>
    <w:rsid w:val="00146376"/>
    <w:rsid w:val="0015154B"/>
    <w:rsid w:val="00152CEA"/>
    <w:rsid w:val="001615B1"/>
    <w:rsid w:val="00182EFD"/>
    <w:rsid w:val="00192AAA"/>
    <w:rsid w:val="001A480E"/>
    <w:rsid w:val="001C6F5E"/>
    <w:rsid w:val="001E6E87"/>
    <w:rsid w:val="00205EA3"/>
    <w:rsid w:val="00247484"/>
    <w:rsid w:val="00252821"/>
    <w:rsid w:val="00274830"/>
    <w:rsid w:val="00295420"/>
    <w:rsid w:val="002A7B39"/>
    <w:rsid w:val="002B1051"/>
    <w:rsid w:val="002C44B4"/>
    <w:rsid w:val="002D2FEE"/>
    <w:rsid w:val="002E1803"/>
    <w:rsid w:val="002E2627"/>
    <w:rsid w:val="002E69C5"/>
    <w:rsid w:val="002F23C8"/>
    <w:rsid w:val="002F3060"/>
    <w:rsid w:val="002F44BD"/>
    <w:rsid w:val="002F6DD4"/>
    <w:rsid w:val="00317564"/>
    <w:rsid w:val="003222C7"/>
    <w:rsid w:val="00340841"/>
    <w:rsid w:val="00341BEE"/>
    <w:rsid w:val="00341D32"/>
    <w:rsid w:val="003617F7"/>
    <w:rsid w:val="00363F2C"/>
    <w:rsid w:val="00377C6A"/>
    <w:rsid w:val="00380024"/>
    <w:rsid w:val="0038398A"/>
    <w:rsid w:val="00394E20"/>
    <w:rsid w:val="0039503C"/>
    <w:rsid w:val="003B0956"/>
    <w:rsid w:val="003B31C4"/>
    <w:rsid w:val="003B3CA0"/>
    <w:rsid w:val="003C017C"/>
    <w:rsid w:val="003C6CBB"/>
    <w:rsid w:val="003D2948"/>
    <w:rsid w:val="004420FD"/>
    <w:rsid w:val="004478A6"/>
    <w:rsid w:val="00461EB2"/>
    <w:rsid w:val="00463D00"/>
    <w:rsid w:val="004744F1"/>
    <w:rsid w:val="004A7EBF"/>
    <w:rsid w:val="004C3F5C"/>
    <w:rsid w:val="004C7A0B"/>
    <w:rsid w:val="004D579F"/>
    <w:rsid w:val="004F14DB"/>
    <w:rsid w:val="004F2727"/>
    <w:rsid w:val="004F3203"/>
    <w:rsid w:val="004F3C09"/>
    <w:rsid w:val="005017BC"/>
    <w:rsid w:val="005069EC"/>
    <w:rsid w:val="00510A84"/>
    <w:rsid w:val="005210D3"/>
    <w:rsid w:val="00547F41"/>
    <w:rsid w:val="00550967"/>
    <w:rsid w:val="00555B82"/>
    <w:rsid w:val="005910D4"/>
    <w:rsid w:val="005A4972"/>
    <w:rsid w:val="005A566E"/>
    <w:rsid w:val="005A7F84"/>
    <w:rsid w:val="005B4C50"/>
    <w:rsid w:val="005C2520"/>
    <w:rsid w:val="005C7D73"/>
    <w:rsid w:val="005E0AE6"/>
    <w:rsid w:val="005E3886"/>
    <w:rsid w:val="005F4A29"/>
    <w:rsid w:val="005F53E2"/>
    <w:rsid w:val="00602C5D"/>
    <w:rsid w:val="00623AF8"/>
    <w:rsid w:val="00627A9E"/>
    <w:rsid w:val="006346AF"/>
    <w:rsid w:val="00646F24"/>
    <w:rsid w:val="0065480F"/>
    <w:rsid w:val="006672E2"/>
    <w:rsid w:val="00667808"/>
    <w:rsid w:val="006708A9"/>
    <w:rsid w:val="00686FB6"/>
    <w:rsid w:val="006B4E6A"/>
    <w:rsid w:val="006E4119"/>
    <w:rsid w:val="006F0508"/>
    <w:rsid w:val="0070380E"/>
    <w:rsid w:val="00703F46"/>
    <w:rsid w:val="00711441"/>
    <w:rsid w:val="00716021"/>
    <w:rsid w:val="007257F7"/>
    <w:rsid w:val="00730383"/>
    <w:rsid w:val="00761CE9"/>
    <w:rsid w:val="00795025"/>
    <w:rsid w:val="007A102E"/>
    <w:rsid w:val="007A6DA3"/>
    <w:rsid w:val="007B48D1"/>
    <w:rsid w:val="007B7AA3"/>
    <w:rsid w:val="007B7FD5"/>
    <w:rsid w:val="007C68A9"/>
    <w:rsid w:val="007E68FA"/>
    <w:rsid w:val="00802516"/>
    <w:rsid w:val="008110C3"/>
    <w:rsid w:val="00813651"/>
    <w:rsid w:val="00835943"/>
    <w:rsid w:val="00842936"/>
    <w:rsid w:val="0084694A"/>
    <w:rsid w:val="00855543"/>
    <w:rsid w:val="00862D9C"/>
    <w:rsid w:val="008649FE"/>
    <w:rsid w:val="00864C34"/>
    <w:rsid w:val="00865E10"/>
    <w:rsid w:val="008862EC"/>
    <w:rsid w:val="008A59E0"/>
    <w:rsid w:val="008B1ABB"/>
    <w:rsid w:val="008B3E77"/>
    <w:rsid w:val="008C6C3E"/>
    <w:rsid w:val="008D059B"/>
    <w:rsid w:val="008D3090"/>
    <w:rsid w:val="008D4252"/>
    <w:rsid w:val="009042EB"/>
    <w:rsid w:val="00907B86"/>
    <w:rsid w:val="00911BEE"/>
    <w:rsid w:val="009151C6"/>
    <w:rsid w:val="0092379E"/>
    <w:rsid w:val="00923B87"/>
    <w:rsid w:val="009514D0"/>
    <w:rsid w:val="00951928"/>
    <w:rsid w:val="00956C73"/>
    <w:rsid w:val="00957C93"/>
    <w:rsid w:val="0096016B"/>
    <w:rsid w:val="00982FA6"/>
    <w:rsid w:val="00983AA1"/>
    <w:rsid w:val="009872F7"/>
    <w:rsid w:val="00997901"/>
    <w:rsid w:val="00997A13"/>
    <w:rsid w:val="009D2715"/>
    <w:rsid w:val="00A100AE"/>
    <w:rsid w:val="00A1095C"/>
    <w:rsid w:val="00A541CC"/>
    <w:rsid w:val="00A6309B"/>
    <w:rsid w:val="00A6792B"/>
    <w:rsid w:val="00A807D3"/>
    <w:rsid w:val="00AA0E5B"/>
    <w:rsid w:val="00AA2069"/>
    <w:rsid w:val="00AD4A0F"/>
    <w:rsid w:val="00AF1249"/>
    <w:rsid w:val="00AF1706"/>
    <w:rsid w:val="00B13378"/>
    <w:rsid w:val="00B20391"/>
    <w:rsid w:val="00B21D3B"/>
    <w:rsid w:val="00B4197C"/>
    <w:rsid w:val="00B427B7"/>
    <w:rsid w:val="00B57AE5"/>
    <w:rsid w:val="00B62EA1"/>
    <w:rsid w:val="00B717ED"/>
    <w:rsid w:val="00B73ACC"/>
    <w:rsid w:val="00B86720"/>
    <w:rsid w:val="00BA423E"/>
    <w:rsid w:val="00BA6DBD"/>
    <w:rsid w:val="00BB46D9"/>
    <w:rsid w:val="00BC1FB2"/>
    <w:rsid w:val="00BD2642"/>
    <w:rsid w:val="00BE2B05"/>
    <w:rsid w:val="00BF23E1"/>
    <w:rsid w:val="00BF6576"/>
    <w:rsid w:val="00C00042"/>
    <w:rsid w:val="00C13B13"/>
    <w:rsid w:val="00C22014"/>
    <w:rsid w:val="00C23780"/>
    <w:rsid w:val="00C23FB1"/>
    <w:rsid w:val="00C27239"/>
    <w:rsid w:val="00C50EA2"/>
    <w:rsid w:val="00C60221"/>
    <w:rsid w:val="00C63C9E"/>
    <w:rsid w:val="00C67D51"/>
    <w:rsid w:val="00C73196"/>
    <w:rsid w:val="00C84746"/>
    <w:rsid w:val="00C8691B"/>
    <w:rsid w:val="00C87372"/>
    <w:rsid w:val="00C95FF9"/>
    <w:rsid w:val="00CD0763"/>
    <w:rsid w:val="00CE4B86"/>
    <w:rsid w:val="00CF34C7"/>
    <w:rsid w:val="00CF5530"/>
    <w:rsid w:val="00D060B9"/>
    <w:rsid w:val="00D110F6"/>
    <w:rsid w:val="00D23615"/>
    <w:rsid w:val="00D32F45"/>
    <w:rsid w:val="00D86C19"/>
    <w:rsid w:val="00D87951"/>
    <w:rsid w:val="00D92BE0"/>
    <w:rsid w:val="00D97458"/>
    <w:rsid w:val="00DA28E2"/>
    <w:rsid w:val="00DA5B1E"/>
    <w:rsid w:val="00DB16AA"/>
    <w:rsid w:val="00DC54D0"/>
    <w:rsid w:val="00DD72FA"/>
    <w:rsid w:val="00DE1866"/>
    <w:rsid w:val="00DE2E3E"/>
    <w:rsid w:val="00E07932"/>
    <w:rsid w:val="00E145FF"/>
    <w:rsid w:val="00E1621A"/>
    <w:rsid w:val="00E31192"/>
    <w:rsid w:val="00E3247C"/>
    <w:rsid w:val="00E36C58"/>
    <w:rsid w:val="00E36ED9"/>
    <w:rsid w:val="00E43715"/>
    <w:rsid w:val="00E84A56"/>
    <w:rsid w:val="00E862EF"/>
    <w:rsid w:val="00E86DFC"/>
    <w:rsid w:val="00EB2D81"/>
    <w:rsid w:val="00EB3AF5"/>
    <w:rsid w:val="00EC4FAA"/>
    <w:rsid w:val="00ED2B99"/>
    <w:rsid w:val="00ED72A6"/>
    <w:rsid w:val="00EE0A6F"/>
    <w:rsid w:val="00EF1639"/>
    <w:rsid w:val="00F11CA4"/>
    <w:rsid w:val="00F126B2"/>
    <w:rsid w:val="00F14861"/>
    <w:rsid w:val="00F21605"/>
    <w:rsid w:val="00F21924"/>
    <w:rsid w:val="00F343AA"/>
    <w:rsid w:val="00F35643"/>
    <w:rsid w:val="00F37C50"/>
    <w:rsid w:val="00F52933"/>
    <w:rsid w:val="00F568B3"/>
    <w:rsid w:val="00F62EC3"/>
    <w:rsid w:val="00F66CA7"/>
    <w:rsid w:val="00F710E2"/>
    <w:rsid w:val="00F71194"/>
    <w:rsid w:val="00F744E6"/>
    <w:rsid w:val="00F87C4E"/>
    <w:rsid w:val="00FA26DB"/>
    <w:rsid w:val="00FA5C4E"/>
    <w:rsid w:val="00FB534C"/>
    <w:rsid w:val="00FB72E0"/>
    <w:rsid w:val="00FD0B54"/>
    <w:rsid w:val="00FE2084"/>
    <w:rsid w:val="00FE3B13"/>
    <w:rsid w:val="00FF3B2C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476674"/>
  <w15:docId w15:val="{8FF7DB6F-C310-4F82-86E8-8C94B0CE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5">
    <w:name w:val="heading 5"/>
    <w:basedOn w:val="a"/>
    <w:next w:val="a0"/>
    <w:qFormat/>
    <w:pPr>
      <w:keepNext/>
      <w:ind w:left="-720"/>
      <w:outlineLvl w:val="4"/>
    </w:pPr>
    <w:rPr>
      <w:rFonts w:ascii="Times New Roman" w:hAnsi="Times New Roman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ｽﾀｲﾙ1"/>
    <w:basedOn w:val="a"/>
    <w:rPr>
      <w:rFonts w:ascii="Times New Roman" w:hAnsi="Times New Roman"/>
      <w:sz w:val="22"/>
    </w:rPr>
  </w:style>
  <w:style w:type="paragraph" w:styleId="a0">
    <w:name w:val="Normal Indent"/>
    <w:basedOn w:val="a"/>
    <w:pPr>
      <w:ind w:left="851"/>
    </w:pPr>
  </w:style>
  <w:style w:type="paragraph" w:styleId="a4">
    <w:name w:val="Salutation"/>
    <w:basedOn w:val="a"/>
    <w:next w:val="a"/>
    <w:rPr>
      <w:rFonts w:eastAsia="ＭＳ Ｐゴシック"/>
      <w:sz w:val="24"/>
    </w:rPr>
  </w:style>
  <w:style w:type="paragraph" w:styleId="a5">
    <w:name w:val="Closing"/>
    <w:basedOn w:val="a"/>
    <w:next w:val="a"/>
    <w:pPr>
      <w:jc w:val="right"/>
    </w:pPr>
    <w:rPr>
      <w:rFonts w:eastAsia="ＭＳ Ｐ明朝"/>
      <w:sz w:val="24"/>
    </w:rPr>
  </w:style>
  <w:style w:type="paragraph" w:styleId="a6">
    <w:name w:val="Body Text"/>
    <w:basedOn w:val="a"/>
    <w:pPr>
      <w:spacing w:line="0" w:lineRule="atLeast"/>
    </w:pPr>
    <w:rPr>
      <w:rFonts w:eastAsia="MS UI Gothic"/>
      <w:sz w:val="24"/>
    </w:rPr>
  </w:style>
  <w:style w:type="character" w:styleId="a7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8">
    <w:name w:val="Date"/>
    <w:basedOn w:val="a"/>
    <w:next w:val="a"/>
    <w:rPr>
      <w:rFonts w:ascii="ＭＳ Ｐゴシック" w:eastAsia="ＭＳ Ｐゴシック" w:hAnsi="ＭＳ Ｐゴシック"/>
      <w:color w:val="000000"/>
      <w:sz w:val="2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styleId="a9">
    <w:name w:val="Balloon Text"/>
    <w:basedOn w:val="a"/>
    <w:semiHidden/>
    <w:rsid w:val="00DA28E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C25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C2520"/>
    <w:rPr>
      <w:kern w:val="2"/>
      <w:sz w:val="21"/>
    </w:rPr>
  </w:style>
  <w:style w:type="paragraph" w:styleId="ac">
    <w:name w:val="footer"/>
    <w:basedOn w:val="a"/>
    <w:link w:val="ad"/>
    <w:rsid w:val="005C25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C2520"/>
    <w:rPr>
      <w:kern w:val="2"/>
      <w:sz w:val="21"/>
    </w:rPr>
  </w:style>
  <w:style w:type="table" w:styleId="ae">
    <w:name w:val="Table Grid"/>
    <w:basedOn w:val="a2"/>
    <w:uiPriority w:val="59"/>
    <w:rsid w:val="006708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1"/>
    <w:uiPriority w:val="99"/>
    <w:semiHidden/>
    <w:unhideWhenUsed/>
    <w:rsid w:val="00E311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nts@jsports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Japan Sky Broadcasting Co</vt:lpstr>
    </vt:vector>
  </TitlesOfParts>
  <Company>J SPORTS Corporation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Okawa, Keisuke (大川 佳佑)</dc:creator>
  <cp:lastModifiedBy>yukina.yamada</cp:lastModifiedBy>
  <cp:revision>2</cp:revision>
  <cp:lastPrinted>2019-05-17T08:44:00Z</cp:lastPrinted>
  <dcterms:created xsi:type="dcterms:W3CDTF">2023-06-16T01:47:00Z</dcterms:created>
  <dcterms:modified xsi:type="dcterms:W3CDTF">2023-06-16T01:47:00Z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29b0b598802267693e691568652d9b8c0ff183a40e67a21ade65da8580508c83</vt:lpwstr>
  </property>
</Properties>
</file>